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F84C" w14:textId="159B11F3" w:rsidR="008B3B89" w:rsidRPr="002F239F" w:rsidRDefault="008B3B89" w:rsidP="004C4CE3">
      <w:pPr>
        <w:spacing w:line="359" w:lineRule="exact"/>
        <w:jc w:val="center"/>
        <w:rPr>
          <w:rFonts w:hint="default"/>
        </w:rPr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再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交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付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申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請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14:paraId="215C5E71" w14:textId="77777777"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14:paraId="6F9FDEED" w14:textId="687074A0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覚醒剤取締法第11条第１項の規定により、覚醒剤</w:t>
      </w:r>
      <w:r w:rsidR="008441A2">
        <w:rPr>
          <w:rFonts w:ascii="Mincho" w:eastAsia="Mincho" w:hAnsi="Mincho"/>
        </w:rPr>
        <w:t>研究者</w:t>
      </w:r>
      <w:r>
        <w:rPr>
          <w:rFonts w:ascii="Mincho" w:eastAsia="Mincho" w:hAnsi="Mincho"/>
        </w:rPr>
        <w:t>の指定証の再交付を申請します。</w:t>
      </w:r>
    </w:p>
    <w:p w14:paraId="63382E0B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14:paraId="7D4B5740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14:paraId="4E5F2ABC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>住所</w:t>
      </w:r>
    </w:p>
    <w:p w14:paraId="33F74B22" w14:textId="1B7DB3E6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氏名　　　　　　　　　　　　</w:t>
      </w:r>
    </w:p>
    <w:p w14:paraId="4396A5C1" w14:textId="77777777" w:rsidR="004C4CE3" w:rsidRDefault="004C4CE3" w:rsidP="004C4CE3">
      <w:pPr>
        <w:spacing w:line="299" w:lineRule="exact"/>
        <w:rPr>
          <w:rFonts w:ascii="Mincho" w:eastAsia="Mincho" w:hAnsi="Mincho" w:hint="default"/>
        </w:rPr>
      </w:pPr>
    </w:p>
    <w:p w14:paraId="6F5B92FA" w14:textId="2F6D4B84" w:rsidR="008B3B89" w:rsidRDefault="004C4CE3" w:rsidP="004C4CE3">
      <w:pPr>
        <w:spacing w:line="299" w:lineRule="exact"/>
        <w:ind w:firstLineChars="50" w:firstLine="1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宮崎県知事</w:t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 w:rsidR="008B3B89">
        <w:rPr>
          <w:rFonts w:ascii="Mincho" w:eastAsia="Mincho" w:hAnsi="Mincho"/>
        </w:rPr>
        <w:t>殿</w:t>
      </w:r>
    </w:p>
    <w:p w14:paraId="27228465" w14:textId="77777777" w:rsidR="008B3B89" w:rsidRDefault="008B3B89" w:rsidP="008B3B89">
      <w:pPr>
        <w:spacing w:line="299" w:lineRule="exac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212"/>
        <w:gridCol w:w="1060"/>
        <w:gridCol w:w="2544"/>
        <w:gridCol w:w="2862"/>
      </w:tblGrid>
      <w:tr w:rsidR="008B3B89" w14:paraId="3DA86622" w14:textId="77777777" w:rsidTr="00D302CF">
        <w:trPr>
          <w:trHeight w:val="97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3DEF07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07E5AA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　　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0289FE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74A9F1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14:paraId="302164B2" w14:textId="77777777" w:rsidTr="00D302CF">
        <w:trPr>
          <w:trHeight w:val="97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E931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98B12C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5D1E3EB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557377E1" w14:textId="77777777" w:rsidTr="00D302CF">
        <w:trPr>
          <w:trHeight w:val="97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20CE98" w14:textId="77777777" w:rsidR="008B3B89" w:rsidRDefault="008B3B89" w:rsidP="00C96EED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A24D19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74948C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3B374DC6" w14:textId="77777777" w:rsidTr="00D302CF">
        <w:trPr>
          <w:trHeight w:val="97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CAD558" w14:textId="77777777"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再交付申請の事由及びその事由の発生年月日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676C4F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  <w:p w14:paraId="6BB2D648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  <w:p w14:paraId="46D38237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14:paraId="53AF7DF2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14:paraId="0E7F7EAA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14:paraId="4C2AF9C0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14:paraId="27BC2B38" w14:textId="77777777" w:rsidR="008B3B89" w:rsidRDefault="008B3B89" w:rsidP="008B3B89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14:paraId="1A075EB8" w14:textId="7D096583" w:rsidR="00EF48F9" w:rsidRPr="0000658B" w:rsidRDefault="00EF48F9" w:rsidP="004C4CE3">
      <w:pPr>
        <w:spacing w:line="299" w:lineRule="exact"/>
        <w:rPr>
          <w:rFonts w:hint="default"/>
          <w:szCs w:val="24"/>
        </w:rPr>
      </w:pP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5422" w14:textId="77777777" w:rsidR="00787531" w:rsidRDefault="0078753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6D9BDD8" w14:textId="77777777" w:rsidR="00787531" w:rsidRDefault="0078753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E710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7A8B46F9" w14:textId="77777777" w:rsidR="00EF48F9" w:rsidRDefault="00EF48F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AFAB" w14:textId="5A35D149"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91693F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4C4CE3">
      <w:rPr>
        <w:rFonts w:hint="default"/>
        <w:noProof/>
        <w:sz w:val="20"/>
      </w:rPr>
      <w:instrText>10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4C4CE3">
      <w:rPr>
        <w:rFonts w:hint="default"/>
        <w:noProof/>
        <w:sz w:val="20"/>
      </w:rPr>
      <w:instrText>8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4E8AF582" w14:textId="77777777"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BFF7" w14:textId="77777777" w:rsidR="00787531" w:rsidRDefault="0078753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2B36F18" w14:textId="77777777" w:rsidR="00787531" w:rsidRDefault="0078753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24E1A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C4CE3"/>
    <w:rsid w:val="004D5671"/>
    <w:rsid w:val="0050054F"/>
    <w:rsid w:val="00501841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87531"/>
    <w:rsid w:val="00793330"/>
    <w:rsid w:val="007A148B"/>
    <w:rsid w:val="007C2C83"/>
    <w:rsid w:val="008441A2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1693F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B02BF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65E1A"/>
    <w:rsid w:val="00E97645"/>
    <w:rsid w:val="00ED33A0"/>
    <w:rsid w:val="00ED5F03"/>
    <w:rsid w:val="00ED6260"/>
    <w:rsid w:val="00EF48F9"/>
    <w:rsid w:val="00F33E21"/>
    <w:rsid w:val="00F34F23"/>
    <w:rsid w:val="00F432A2"/>
    <w:rsid w:val="00F5512D"/>
    <w:rsid w:val="00F600BB"/>
    <w:rsid w:val="00FA208C"/>
    <w:rsid w:val="00FC0425"/>
    <w:rsid w:val="00FD2D46"/>
    <w:rsid w:val="00FE1DD1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2A853"/>
  <w15:chartTrackingRefBased/>
  <w15:docId w15:val="{A583221B-E4F9-4384-8145-17B368C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壹岐 大祐</cp:lastModifiedBy>
  <cp:revision>2</cp:revision>
  <cp:lastPrinted>2020-03-11T07:43:00Z</cp:lastPrinted>
  <dcterms:created xsi:type="dcterms:W3CDTF">2022-03-29T14:10:00Z</dcterms:created>
  <dcterms:modified xsi:type="dcterms:W3CDTF">2022-03-29T14:10:00Z</dcterms:modified>
</cp:coreProperties>
</file>