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E50E" w14:textId="62B4B042" w:rsidR="007E5FD6" w:rsidRPr="007E5FD6" w:rsidRDefault="00691908" w:rsidP="003E5E81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別紙</w:t>
      </w:r>
      <w:r w:rsidR="00A073C7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６</w:t>
      </w:r>
    </w:p>
    <w:p w14:paraId="3AFF57A0" w14:textId="77777777" w:rsidR="007E5FD6" w:rsidRPr="007E5FD6" w:rsidRDefault="007E5FD6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D1739B" w14:textId="3FCD613B" w:rsidR="006771BE" w:rsidRPr="00570519" w:rsidRDefault="006771BE" w:rsidP="006771BE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6"/>
          <w:szCs w:val="26"/>
        </w:rPr>
      </w:pPr>
      <w:r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6"/>
          <w:szCs w:val="26"/>
        </w:rPr>
        <w:t>企画提案競技質問</w:t>
      </w:r>
      <w:r w:rsidR="0099421A"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6"/>
          <w:szCs w:val="26"/>
        </w:rPr>
        <w:t>書</w:t>
      </w:r>
    </w:p>
    <w:p w14:paraId="2E4D0363" w14:textId="72FC7F1A" w:rsidR="007E5FD6" w:rsidRPr="00570519" w:rsidRDefault="006771BE" w:rsidP="00570519">
      <w:pPr>
        <w:overflowPunct w:val="0"/>
        <w:ind w:firstLineChars="100" w:firstLine="242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</w:t>
      </w:r>
      <w:r w:rsidR="00586699" w:rsidRPr="0058669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令和８年度医工連携コーディネーターの配置等に関する業</w:t>
      </w:r>
      <w:r w:rsidR="008142AF"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務</w:t>
      </w:r>
      <w:r w:rsidRPr="0057051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</w:t>
      </w:r>
    </w:p>
    <w:p w14:paraId="5B87AD07" w14:textId="77777777" w:rsidR="007E5FD6" w:rsidRPr="00845ECE" w:rsidRDefault="007E5FD6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F05CAFE" w14:textId="77777777" w:rsidR="003E5E81" w:rsidRDefault="003E5E81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会社名：</w:t>
      </w:r>
    </w:p>
    <w:p w14:paraId="1C49703B" w14:textId="77777777" w:rsidR="003E5E81" w:rsidRDefault="003E5E81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住　所：</w:t>
      </w:r>
    </w:p>
    <w:p w14:paraId="486347F2" w14:textId="77777777" w:rsidR="003E5E81" w:rsidRPr="007E5FD6" w:rsidRDefault="003E5E81" w:rsidP="007E5FD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1"/>
        <w:gridCol w:w="7342"/>
      </w:tblGrid>
      <w:tr w:rsidR="006771BE" w:rsidRPr="007E5FD6" w14:paraId="62EECBCA" w14:textId="77777777" w:rsidTr="00331111">
        <w:trPr>
          <w:trHeight w:val="6039"/>
        </w:trPr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BF7D1" w14:textId="77777777" w:rsidR="006771BE" w:rsidRPr="007E5FD6" w:rsidRDefault="006771BE" w:rsidP="006771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（質問内容）</w:t>
            </w:r>
          </w:p>
        </w:tc>
      </w:tr>
      <w:tr w:rsidR="00BF4FBC" w:rsidRPr="007E5FD6" w14:paraId="6F554288" w14:textId="77777777" w:rsidTr="00331111">
        <w:trPr>
          <w:trHeight w:val="2032"/>
        </w:trPr>
        <w:tc>
          <w:tcPr>
            <w:tcW w:w="16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2D6971" w14:textId="77777777" w:rsidR="00570519" w:rsidRDefault="006771BE" w:rsidP="007E5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7051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担当者氏名</w:t>
            </w:r>
          </w:p>
          <w:p w14:paraId="7E0CED6E" w14:textId="203C163A" w:rsidR="00BF4FBC" w:rsidRDefault="006771BE" w:rsidP="007E5F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6"/>
                <w:szCs w:val="26"/>
              </w:rPr>
            </w:pPr>
            <w:r w:rsidRPr="0057051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及び連絡先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D8820" w14:textId="77777777" w:rsidR="00BF4FBC" w:rsidRDefault="006771BE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部署名：</w:t>
            </w:r>
          </w:p>
          <w:p w14:paraId="295C1482" w14:textId="77777777" w:rsidR="006771BE" w:rsidRDefault="006771BE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担当者：</w:t>
            </w:r>
          </w:p>
          <w:p w14:paraId="4C8B93BF" w14:textId="77777777" w:rsidR="006771BE" w:rsidRPr="006771BE" w:rsidRDefault="006771BE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電　話：</w:t>
            </w:r>
          </w:p>
          <w:p w14:paraId="21AFDC08" w14:textId="77777777" w:rsidR="00BF4FBC" w:rsidRDefault="006771BE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ＦＡＸ：</w:t>
            </w:r>
          </w:p>
          <w:p w14:paraId="7298E9FB" w14:textId="19398A9A" w:rsidR="00BF4FBC" w:rsidRPr="006771BE" w:rsidRDefault="00570519" w:rsidP="003E5E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電子メール</w:t>
            </w:r>
            <w:r w:rsidR="006771B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：</w:t>
            </w:r>
          </w:p>
        </w:tc>
      </w:tr>
    </w:tbl>
    <w:p w14:paraId="34E66174" w14:textId="77777777" w:rsidR="007E5FD6" w:rsidRPr="003F38ED" w:rsidRDefault="006771BE" w:rsidP="007E5FD6">
      <w:pPr>
        <w:overflowPunct w:val="0"/>
        <w:textAlignment w:val="baseline"/>
        <w:rPr>
          <w:rFonts w:ascii="Times New Roman" w:eastAsia="ＭＳ 明朝" w:hAnsi="Times New Roman" w:cs="Times New Roman"/>
          <w:bCs/>
          <w:color w:val="000000"/>
          <w:kern w:val="0"/>
          <w:szCs w:val="21"/>
        </w:rPr>
      </w:pPr>
      <w:r w:rsidRPr="003F38ED">
        <w:rPr>
          <w:rFonts w:ascii="Times New Roman" w:eastAsia="ＭＳ 明朝" w:hAnsi="Times New Roman" w:cs="Times New Roman" w:hint="eastAsia"/>
          <w:bCs/>
          <w:color w:val="000000"/>
          <w:kern w:val="0"/>
          <w:szCs w:val="21"/>
        </w:rPr>
        <w:t>注）・質問内容は、要点を簡潔に記載すること。</w:t>
      </w:r>
    </w:p>
    <w:p w14:paraId="05357756" w14:textId="77777777" w:rsidR="006771BE" w:rsidRPr="003F38ED" w:rsidRDefault="006771BE" w:rsidP="007E5FD6">
      <w:pPr>
        <w:overflowPunct w:val="0"/>
        <w:textAlignment w:val="baseline"/>
        <w:rPr>
          <w:rFonts w:asciiTheme="minorEastAsia" w:hAnsiTheme="minorEastAsia" w:cs="Times New Roman"/>
          <w:bCs/>
          <w:color w:val="000000"/>
          <w:kern w:val="0"/>
          <w:szCs w:val="21"/>
        </w:rPr>
      </w:pPr>
      <w:r w:rsidRPr="003F38ED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 xml:space="preserve">　　　</w:t>
      </w:r>
      <w:r w:rsidR="003E5E81" w:rsidRPr="003F38ED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（</w:t>
      </w:r>
      <w:r w:rsidRPr="003F38ED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実施要領などの資料名（ページ）などを掲げ、質問内容を明確にすること</w:t>
      </w:r>
      <w:r w:rsidR="003E5E81" w:rsidRPr="003F38ED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）</w:t>
      </w:r>
    </w:p>
    <w:p w14:paraId="6F2FC9B3" w14:textId="2F32F22A" w:rsidR="006771BE" w:rsidRPr="003F38ED" w:rsidRDefault="006771BE" w:rsidP="00DF0BDC">
      <w:pPr>
        <w:overflowPunct w:val="0"/>
        <w:ind w:left="636" w:hangingChars="300" w:hanging="636"/>
        <w:textAlignment w:val="baseline"/>
        <w:rPr>
          <w:rFonts w:asciiTheme="minorEastAsia" w:hAnsiTheme="minorEastAsia" w:cs="Times New Roman"/>
          <w:bCs/>
          <w:kern w:val="0"/>
          <w:szCs w:val="21"/>
        </w:rPr>
      </w:pPr>
      <w:r w:rsidRPr="003F38ED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 xml:space="preserve">　　・この質問票は</w:t>
      </w:r>
      <w:r w:rsidR="00C720FE" w:rsidRPr="003F38ED">
        <w:rPr>
          <w:rFonts w:asciiTheme="minorEastAsia" w:hAnsiTheme="minorEastAsia" w:cs="Times New Roman" w:hint="eastAsia"/>
          <w:bCs/>
          <w:kern w:val="0"/>
          <w:szCs w:val="21"/>
        </w:rPr>
        <w:t>電子</w:t>
      </w:r>
      <w:r w:rsidRPr="003F38ED">
        <w:rPr>
          <w:rFonts w:asciiTheme="minorEastAsia" w:hAnsiTheme="minorEastAsia" w:cs="Times New Roman" w:hint="eastAsia"/>
          <w:bCs/>
          <w:kern w:val="0"/>
          <w:szCs w:val="21"/>
        </w:rPr>
        <w:t>メール</w:t>
      </w:r>
      <w:r w:rsidR="00B908A0" w:rsidRPr="003F38ED">
        <w:rPr>
          <w:rFonts w:asciiTheme="minorEastAsia" w:hAnsiTheme="minorEastAsia" w:cs="Times New Roman" w:hint="eastAsia"/>
          <w:bCs/>
          <w:kern w:val="0"/>
          <w:szCs w:val="21"/>
        </w:rPr>
        <w:t>又はファックス</w:t>
      </w:r>
      <w:r w:rsidRPr="003F38ED">
        <w:rPr>
          <w:rFonts w:asciiTheme="minorEastAsia" w:hAnsiTheme="minorEastAsia" w:cs="Times New Roman" w:hint="eastAsia"/>
          <w:bCs/>
          <w:kern w:val="0"/>
          <w:szCs w:val="21"/>
        </w:rPr>
        <w:t>で送付</w:t>
      </w:r>
      <w:r w:rsidR="00DF0BDC" w:rsidRPr="003F38ED">
        <w:rPr>
          <w:rFonts w:asciiTheme="minorEastAsia" w:hAnsiTheme="minorEastAsia" w:cs="Times New Roman" w:hint="eastAsia"/>
          <w:bCs/>
          <w:kern w:val="0"/>
          <w:szCs w:val="21"/>
        </w:rPr>
        <w:t>し、送付</w:t>
      </w:r>
      <w:r w:rsidR="00707267" w:rsidRPr="003F38ED">
        <w:rPr>
          <w:rFonts w:asciiTheme="minorEastAsia" w:hAnsiTheme="minorEastAsia" w:cs="Times New Roman" w:hint="eastAsia"/>
          <w:bCs/>
          <w:kern w:val="0"/>
          <w:szCs w:val="21"/>
        </w:rPr>
        <w:t>後、</w:t>
      </w:r>
      <w:r w:rsidR="00DF0BDC" w:rsidRPr="003F38ED">
        <w:rPr>
          <w:rFonts w:asciiTheme="minorEastAsia" w:hAnsiTheme="minorEastAsia" w:cs="Times New Roman" w:hint="eastAsia"/>
          <w:bCs/>
          <w:kern w:val="0"/>
          <w:szCs w:val="21"/>
        </w:rPr>
        <w:t>下記担当へ電話連絡すること</w:t>
      </w:r>
      <w:r w:rsidRPr="003F38ED">
        <w:rPr>
          <w:rFonts w:asciiTheme="minorEastAsia" w:hAnsiTheme="minorEastAsia" w:cs="Times New Roman" w:hint="eastAsia"/>
          <w:bCs/>
          <w:kern w:val="0"/>
          <w:szCs w:val="21"/>
        </w:rPr>
        <w:t>。</w:t>
      </w:r>
    </w:p>
    <w:p w14:paraId="0E184553" w14:textId="77777777" w:rsidR="00331111" w:rsidRPr="003F38ED" w:rsidRDefault="00331111" w:rsidP="00DF0BDC">
      <w:pPr>
        <w:overflowPunct w:val="0"/>
        <w:ind w:left="636" w:hangingChars="300" w:hanging="636"/>
        <w:textAlignment w:val="baseline"/>
        <w:rPr>
          <w:rFonts w:asciiTheme="minorEastAsia" w:hAnsiTheme="minorEastAsia" w:cs="Times New Roman"/>
          <w:bCs/>
          <w:kern w:val="0"/>
          <w:szCs w:val="21"/>
        </w:rPr>
      </w:pPr>
    </w:p>
    <w:p w14:paraId="690ECC1D" w14:textId="0DCF1368" w:rsidR="00A0380B" w:rsidRPr="003F38ED" w:rsidRDefault="00570519" w:rsidP="00570519">
      <w:pPr>
        <w:wordWrap w:val="0"/>
        <w:overflowPunct w:val="0"/>
        <w:jc w:val="left"/>
        <w:textAlignment w:val="baseline"/>
        <w:rPr>
          <w:rFonts w:asciiTheme="minorEastAsia" w:hAnsiTheme="minorEastAsia" w:cs="ＭＳ 明朝"/>
          <w:bCs/>
          <w:kern w:val="0"/>
          <w:szCs w:val="21"/>
        </w:rPr>
      </w:pPr>
      <w:r w:rsidRPr="003F38ED">
        <w:rPr>
          <w:rFonts w:asciiTheme="minorEastAsia" w:hAnsiTheme="minorEastAsia" w:cs="ＭＳ 明朝"/>
          <w:bCs/>
          <w:kern w:val="0"/>
          <w:szCs w:val="21"/>
        </w:rPr>
        <w:tab/>
      </w:r>
      <w:r w:rsidR="005C0BB9" w:rsidRPr="003F38ED">
        <w:rPr>
          <w:rFonts w:asciiTheme="minorEastAsia" w:hAnsiTheme="minorEastAsia" w:cs="ＭＳ 明朝" w:hint="eastAsia"/>
          <w:bCs/>
          <w:kern w:val="0"/>
          <w:szCs w:val="21"/>
        </w:rPr>
        <w:t>提出期限</w:t>
      </w:r>
      <w:r w:rsidR="00331111" w:rsidRPr="003F38ED">
        <w:rPr>
          <w:rFonts w:asciiTheme="minorEastAsia" w:hAnsiTheme="minorEastAsia" w:cs="ＭＳ 明朝" w:hint="eastAsia"/>
          <w:bCs/>
          <w:kern w:val="0"/>
          <w:szCs w:val="21"/>
        </w:rPr>
        <w:t>：</w:t>
      </w:r>
      <w:r w:rsidR="005C0BB9" w:rsidRPr="003F38ED">
        <w:rPr>
          <w:rFonts w:asciiTheme="minorEastAsia" w:hAnsiTheme="minorEastAsia" w:cs="ＭＳ 明朝" w:hint="eastAsia"/>
          <w:bCs/>
          <w:kern w:val="0"/>
          <w:szCs w:val="21"/>
        </w:rPr>
        <w:t>令和</w:t>
      </w:r>
      <w:r w:rsidR="005317A7" w:rsidRPr="003F38ED">
        <w:rPr>
          <w:rFonts w:asciiTheme="minorEastAsia" w:hAnsiTheme="minorEastAsia" w:cs="ＭＳ 明朝" w:hint="eastAsia"/>
          <w:bCs/>
          <w:kern w:val="0"/>
          <w:szCs w:val="21"/>
        </w:rPr>
        <w:t>８</w:t>
      </w:r>
      <w:r w:rsidR="005C0BB9" w:rsidRPr="003F38ED">
        <w:rPr>
          <w:rFonts w:asciiTheme="minorEastAsia" w:hAnsiTheme="minorEastAsia" w:cs="ＭＳ 明朝" w:hint="eastAsia"/>
          <w:bCs/>
          <w:kern w:val="0"/>
          <w:szCs w:val="21"/>
        </w:rPr>
        <w:t>年</w:t>
      </w:r>
      <w:r w:rsidR="00EA17A3" w:rsidRPr="003F38ED">
        <w:rPr>
          <w:rFonts w:asciiTheme="minorEastAsia" w:hAnsiTheme="minorEastAsia" w:cs="ＭＳ 明朝" w:hint="eastAsia"/>
          <w:bCs/>
          <w:kern w:val="0"/>
          <w:szCs w:val="21"/>
        </w:rPr>
        <w:t>６</w:t>
      </w:r>
      <w:r w:rsidR="006771BE" w:rsidRPr="003F38ED">
        <w:rPr>
          <w:rFonts w:asciiTheme="minorEastAsia" w:hAnsiTheme="minorEastAsia" w:cs="ＭＳ 明朝" w:hint="eastAsia"/>
          <w:bCs/>
          <w:kern w:val="0"/>
          <w:szCs w:val="21"/>
        </w:rPr>
        <w:t>月</w:t>
      </w:r>
      <w:r w:rsidR="003B1ABA" w:rsidRPr="003F38ED">
        <w:rPr>
          <w:rFonts w:asciiTheme="minorEastAsia" w:hAnsiTheme="minorEastAsia" w:cs="ＭＳ 明朝" w:hint="eastAsia"/>
          <w:bCs/>
          <w:kern w:val="0"/>
          <w:szCs w:val="21"/>
        </w:rPr>
        <w:t>２</w:t>
      </w:r>
      <w:r w:rsidR="00CF07BC">
        <w:rPr>
          <w:rFonts w:asciiTheme="minorEastAsia" w:hAnsiTheme="minorEastAsia" w:cs="ＭＳ 明朝" w:hint="eastAsia"/>
          <w:bCs/>
          <w:kern w:val="0"/>
          <w:szCs w:val="21"/>
        </w:rPr>
        <w:t>４</w:t>
      </w:r>
      <w:r w:rsidR="006771BE" w:rsidRPr="003F38ED">
        <w:rPr>
          <w:rFonts w:asciiTheme="minorEastAsia" w:hAnsiTheme="minorEastAsia" w:cs="ＭＳ 明朝" w:hint="eastAsia"/>
          <w:bCs/>
          <w:kern w:val="0"/>
          <w:szCs w:val="21"/>
        </w:rPr>
        <w:t>日（</w:t>
      </w:r>
      <w:r w:rsidR="00CF07BC">
        <w:rPr>
          <w:rFonts w:asciiTheme="minorEastAsia" w:hAnsiTheme="minorEastAsia" w:cs="ＭＳ 明朝" w:hint="eastAsia"/>
          <w:bCs/>
          <w:kern w:val="0"/>
          <w:szCs w:val="21"/>
        </w:rPr>
        <w:t>水</w:t>
      </w:r>
      <w:r w:rsidR="006771BE" w:rsidRPr="003F38ED">
        <w:rPr>
          <w:rFonts w:asciiTheme="minorEastAsia" w:hAnsiTheme="minorEastAsia" w:cs="ＭＳ 明朝" w:hint="eastAsia"/>
          <w:bCs/>
          <w:kern w:val="0"/>
          <w:szCs w:val="21"/>
        </w:rPr>
        <w:t>）午後５時</w:t>
      </w:r>
      <w:r w:rsidR="007E5FD6" w:rsidRPr="003F38ED">
        <w:rPr>
          <w:rFonts w:asciiTheme="minorEastAsia" w:hAnsiTheme="minorEastAsia" w:cs="ＭＳ 明朝" w:hint="eastAsia"/>
          <w:bCs/>
          <w:kern w:val="0"/>
          <w:szCs w:val="21"/>
        </w:rPr>
        <w:t>まで</w:t>
      </w:r>
    </w:p>
    <w:p w14:paraId="202E3B82" w14:textId="01CEE45A" w:rsidR="00570519" w:rsidRPr="003F38ED" w:rsidRDefault="00570519" w:rsidP="00876699">
      <w:pPr>
        <w:adjustRightInd w:val="0"/>
        <w:snapToGrid w:val="0"/>
        <w:contextualSpacing/>
        <w:rPr>
          <w:rFonts w:asciiTheme="minorEastAsia" w:hAnsiTheme="minorEastAsia"/>
          <w:bCs/>
        </w:rPr>
      </w:pPr>
      <w:r w:rsidRPr="003F38ED">
        <w:rPr>
          <w:rFonts w:asciiTheme="minorEastAsia" w:hAnsiTheme="minorEastAsia"/>
          <w:bCs/>
        </w:rPr>
        <w:tab/>
      </w:r>
      <w:hyperlink r:id="rId6" w:history="1">
        <w:r w:rsidR="00394D12" w:rsidRPr="003F38ED">
          <w:rPr>
            <w:rStyle w:val="a8"/>
            <w:rFonts w:asciiTheme="minorEastAsia" w:hAnsiTheme="minorEastAsia"/>
            <w:bCs/>
            <w:color w:val="000000" w:themeColor="text1"/>
            <w:u w:val="none"/>
          </w:rPr>
          <w:t>TEL:0985-26-7101</w:t>
        </w:r>
      </w:hyperlink>
      <w:r w:rsidR="00876699" w:rsidRPr="003F38ED">
        <w:rPr>
          <w:rFonts w:asciiTheme="minorEastAsia" w:hAnsiTheme="minorEastAsia" w:hint="eastAsia"/>
          <w:bCs/>
        </w:rPr>
        <w:t>、</w:t>
      </w:r>
      <w:r w:rsidR="00876699" w:rsidRPr="003F38ED">
        <w:rPr>
          <w:rFonts w:asciiTheme="minorEastAsia" w:hAnsiTheme="minorEastAsia"/>
          <w:bCs/>
        </w:rPr>
        <w:t>FAX:0985-</w:t>
      </w:r>
      <w:r w:rsidR="00394D12" w:rsidRPr="003F38ED">
        <w:rPr>
          <w:rFonts w:asciiTheme="minorEastAsia" w:hAnsiTheme="minorEastAsia" w:hint="eastAsia"/>
          <w:bCs/>
        </w:rPr>
        <w:t>26</w:t>
      </w:r>
      <w:r w:rsidR="00876699" w:rsidRPr="003F38ED">
        <w:rPr>
          <w:rFonts w:asciiTheme="minorEastAsia" w:hAnsiTheme="minorEastAsia"/>
          <w:bCs/>
        </w:rPr>
        <w:t>-</w:t>
      </w:r>
      <w:r w:rsidR="00394D12" w:rsidRPr="003F38ED">
        <w:rPr>
          <w:rFonts w:asciiTheme="minorEastAsia" w:hAnsiTheme="minorEastAsia" w:hint="eastAsia"/>
          <w:bCs/>
        </w:rPr>
        <w:t>7</w:t>
      </w:r>
      <w:r w:rsidR="003B1ABA" w:rsidRPr="003F38ED">
        <w:rPr>
          <w:rFonts w:asciiTheme="minorEastAsia" w:hAnsiTheme="minorEastAsia" w:hint="eastAsia"/>
          <w:bCs/>
        </w:rPr>
        <w:t>322</w:t>
      </w:r>
    </w:p>
    <w:p w14:paraId="29210FB6" w14:textId="41C1A2CF" w:rsidR="00331111" w:rsidRPr="003F38ED" w:rsidRDefault="00570519" w:rsidP="00570519">
      <w:pPr>
        <w:wordWrap w:val="0"/>
        <w:overflowPunct w:val="0"/>
        <w:jc w:val="left"/>
        <w:textAlignment w:val="baseline"/>
        <w:rPr>
          <w:rFonts w:asciiTheme="minorEastAsia" w:hAnsiTheme="minorEastAsia"/>
          <w:bCs/>
        </w:rPr>
      </w:pPr>
      <w:r w:rsidRPr="003F38ED">
        <w:rPr>
          <w:rFonts w:asciiTheme="minorEastAsia" w:hAnsiTheme="minorEastAsia"/>
          <w:bCs/>
        </w:rPr>
        <w:tab/>
      </w:r>
      <w:r w:rsidR="00832F0C" w:rsidRPr="003F38ED">
        <w:rPr>
          <w:rFonts w:asciiTheme="minorEastAsia" w:hAnsiTheme="minorEastAsia" w:hint="eastAsia"/>
          <w:bCs/>
        </w:rPr>
        <w:t>電子メール</w:t>
      </w:r>
      <w:r w:rsidR="00331111" w:rsidRPr="003F38ED">
        <w:rPr>
          <w:rFonts w:asciiTheme="minorEastAsia" w:hAnsiTheme="minorEastAsia" w:hint="eastAsia"/>
          <w:bCs/>
        </w:rPr>
        <w:t>：</w:t>
      </w:r>
      <w:hyperlink r:id="rId7" w:history="1">
        <w:r w:rsidR="00394D12" w:rsidRPr="003F38ED">
          <w:rPr>
            <w:rStyle w:val="a8"/>
            <w:rFonts w:asciiTheme="minorEastAsia" w:hAnsiTheme="minorEastAsia" w:hint="eastAsia"/>
            <w:bCs/>
          </w:rPr>
          <w:t>sentangijutsu@pref.miyazaki.lg.jp</w:t>
        </w:r>
      </w:hyperlink>
      <w:r w:rsidR="00871605" w:rsidRPr="003F38ED">
        <w:rPr>
          <w:rFonts w:asciiTheme="minorEastAsia" w:hAnsiTheme="minorEastAsia" w:hint="eastAsia"/>
          <w:bCs/>
        </w:rPr>
        <w:t xml:space="preserve">　</w:t>
      </w:r>
    </w:p>
    <w:p w14:paraId="49AF47D3" w14:textId="535834A9" w:rsidR="00DF0BDC" w:rsidRPr="003F38ED" w:rsidRDefault="00570519" w:rsidP="00570519">
      <w:pPr>
        <w:wordWrap w:val="0"/>
        <w:overflowPunct w:val="0"/>
        <w:jc w:val="left"/>
        <w:textAlignment w:val="baseline"/>
        <w:rPr>
          <w:rFonts w:asciiTheme="minorEastAsia" w:hAnsiTheme="minorEastAsia"/>
          <w:bCs/>
        </w:rPr>
      </w:pPr>
      <w:r w:rsidRPr="003F38ED">
        <w:rPr>
          <w:rFonts w:asciiTheme="minorEastAsia" w:hAnsiTheme="minorEastAsia"/>
          <w:bCs/>
        </w:rPr>
        <w:tab/>
      </w:r>
      <w:r w:rsidR="00331111" w:rsidRPr="003F38ED">
        <w:rPr>
          <w:rFonts w:asciiTheme="minorEastAsia" w:hAnsiTheme="minorEastAsia" w:hint="eastAsia"/>
          <w:bCs/>
        </w:rPr>
        <w:t>担当：宮崎県商工観光労働部</w:t>
      </w:r>
      <w:r w:rsidR="009D1CFB" w:rsidRPr="003F38ED">
        <w:rPr>
          <w:rFonts w:asciiTheme="minorEastAsia" w:hAnsiTheme="minorEastAsia" w:hint="eastAsia"/>
          <w:bCs/>
        </w:rPr>
        <w:t xml:space="preserve">　</w:t>
      </w:r>
      <w:r w:rsidR="00331111" w:rsidRPr="003F38ED">
        <w:rPr>
          <w:rFonts w:asciiTheme="minorEastAsia" w:hAnsiTheme="minorEastAsia" w:hint="eastAsia"/>
          <w:bCs/>
        </w:rPr>
        <w:t>企業振興課</w:t>
      </w:r>
      <w:r w:rsidR="003B1ABA" w:rsidRPr="003F38ED">
        <w:rPr>
          <w:rFonts w:asciiTheme="minorEastAsia" w:hAnsiTheme="minorEastAsia" w:hint="eastAsia"/>
          <w:bCs/>
        </w:rPr>
        <w:t xml:space="preserve">　先端技術産業推進室</w:t>
      </w:r>
      <w:r w:rsidR="009D1CFB" w:rsidRPr="003F38ED">
        <w:rPr>
          <w:rFonts w:asciiTheme="minorEastAsia" w:hAnsiTheme="minorEastAsia" w:hint="eastAsia"/>
          <w:bCs/>
        </w:rPr>
        <w:t xml:space="preserve">　</w:t>
      </w:r>
      <w:r w:rsidR="00394D12" w:rsidRPr="003F38ED">
        <w:rPr>
          <w:rFonts w:asciiTheme="minorEastAsia" w:hAnsiTheme="minorEastAsia" w:hint="eastAsia"/>
          <w:bCs/>
        </w:rPr>
        <w:t>井上</w:t>
      </w:r>
    </w:p>
    <w:sectPr w:rsidR="00DF0BDC" w:rsidRPr="003F38ED" w:rsidSect="007E5FD6">
      <w:headerReference w:type="default" r:id="rId8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A593" w14:textId="77777777" w:rsidR="005C5CEE" w:rsidRDefault="005C5CEE" w:rsidP="00C20605">
      <w:r>
        <w:separator/>
      </w:r>
    </w:p>
  </w:endnote>
  <w:endnote w:type="continuationSeparator" w:id="0">
    <w:p w14:paraId="65EC651A" w14:textId="77777777" w:rsidR="005C5CEE" w:rsidRDefault="005C5CEE" w:rsidP="00C2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274F" w14:textId="77777777" w:rsidR="005C5CEE" w:rsidRDefault="005C5CEE" w:rsidP="00C20605">
      <w:r>
        <w:separator/>
      </w:r>
    </w:p>
  </w:footnote>
  <w:footnote w:type="continuationSeparator" w:id="0">
    <w:p w14:paraId="327145CF" w14:textId="77777777" w:rsidR="005C5CEE" w:rsidRDefault="005C5CEE" w:rsidP="00C2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8695" w14:textId="6DC3067C" w:rsidR="001B7771" w:rsidRPr="001B7771" w:rsidRDefault="001B7771">
    <w:pPr>
      <w:pStyle w:val="a3"/>
      <w:rPr>
        <w:rFonts w:asciiTheme="minorEastAsia" w:hAnsiTheme="minorEastAsia"/>
        <w:sz w:val="24"/>
        <w:szCs w:val="28"/>
      </w:rP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FD6"/>
    <w:rsid w:val="000432D6"/>
    <w:rsid w:val="00072D65"/>
    <w:rsid w:val="00167FC8"/>
    <w:rsid w:val="001B6351"/>
    <w:rsid w:val="001B7771"/>
    <w:rsid w:val="0024599D"/>
    <w:rsid w:val="002A4988"/>
    <w:rsid w:val="003025FB"/>
    <w:rsid w:val="00331111"/>
    <w:rsid w:val="003731E9"/>
    <w:rsid w:val="00394D12"/>
    <w:rsid w:val="003B1ABA"/>
    <w:rsid w:val="003E5E81"/>
    <w:rsid w:val="003F38ED"/>
    <w:rsid w:val="00422072"/>
    <w:rsid w:val="004633FB"/>
    <w:rsid w:val="004B4694"/>
    <w:rsid w:val="004B77FC"/>
    <w:rsid w:val="004E4D1E"/>
    <w:rsid w:val="005317A7"/>
    <w:rsid w:val="00570519"/>
    <w:rsid w:val="00586699"/>
    <w:rsid w:val="005C0BB9"/>
    <w:rsid w:val="005C5CEE"/>
    <w:rsid w:val="005E6425"/>
    <w:rsid w:val="00624428"/>
    <w:rsid w:val="006771BE"/>
    <w:rsid w:val="00691908"/>
    <w:rsid w:val="006A6881"/>
    <w:rsid w:val="006C3C47"/>
    <w:rsid w:val="006D5866"/>
    <w:rsid w:val="00701144"/>
    <w:rsid w:val="00707267"/>
    <w:rsid w:val="00756DB7"/>
    <w:rsid w:val="007E5FD6"/>
    <w:rsid w:val="008142AF"/>
    <w:rsid w:val="00832F0C"/>
    <w:rsid w:val="00845ECE"/>
    <w:rsid w:val="00871605"/>
    <w:rsid w:val="00876699"/>
    <w:rsid w:val="008D06B2"/>
    <w:rsid w:val="0092026A"/>
    <w:rsid w:val="0099421A"/>
    <w:rsid w:val="009D1CFB"/>
    <w:rsid w:val="00A0380B"/>
    <w:rsid w:val="00A073C7"/>
    <w:rsid w:val="00AD3784"/>
    <w:rsid w:val="00AD3B80"/>
    <w:rsid w:val="00B908A0"/>
    <w:rsid w:val="00BF4FBC"/>
    <w:rsid w:val="00C20605"/>
    <w:rsid w:val="00C45AA6"/>
    <w:rsid w:val="00C50B4A"/>
    <w:rsid w:val="00C720FE"/>
    <w:rsid w:val="00CF07BC"/>
    <w:rsid w:val="00D303B9"/>
    <w:rsid w:val="00D323CF"/>
    <w:rsid w:val="00D35830"/>
    <w:rsid w:val="00D54C2C"/>
    <w:rsid w:val="00D55862"/>
    <w:rsid w:val="00D82FA1"/>
    <w:rsid w:val="00D94537"/>
    <w:rsid w:val="00DF0BDC"/>
    <w:rsid w:val="00E173C5"/>
    <w:rsid w:val="00E654D9"/>
    <w:rsid w:val="00E73B16"/>
    <w:rsid w:val="00E90FA0"/>
    <w:rsid w:val="00EA17A3"/>
    <w:rsid w:val="00EB2208"/>
    <w:rsid w:val="00EF67C7"/>
    <w:rsid w:val="00F006B7"/>
    <w:rsid w:val="00F0792A"/>
    <w:rsid w:val="00F119D5"/>
    <w:rsid w:val="00F350B6"/>
    <w:rsid w:val="00F35F17"/>
    <w:rsid w:val="00FA3CD8"/>
    <w:rsid w:val="00FB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BEBA3"/>
  <w15:docId w15:val="{2EA8A1D7-E84E-42D0-A314-098BA119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605"/>
  </w:style>
  <w:style w:type="paragraph" w:styleId="a5">
    <w:name w:val="footer"/>
    <w:basedOn w:val="a"/>
    <w:link w:val="a6"/>
    <w:uiPriority w:val="99"/>
    <w:unhideWhenUsed/>
    <w:rsid w:val="00C20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605"/>
  </w:style>
  <w:style w:type="table" w:styleId="a7">
    <w:name w:val="Table Grid"/>
    <w:basedOn w:val="a1"/>
    <w:uiPriority w:val="59"/>
    <w:rsid w:val="00BF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F0BD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F0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ntangijutsu@pref.miyazak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985-26-710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 聡真</cp:lastModifiedBy>
  <cp:revision>21</cp:revision>
  <cp:lastPrinted>2026-03-31T06:48:00Z</cp:lastPrinted>
  <dcterms:created xsi:type="dcterms:W3CDTF">2019-10-21T09:40:00Z</dcterms:created>
  <dcterms:modified xsi:type="dcterms:W3CDTF">2026-06-02T00:37:00Z</dcterms:modified>
</cp:coreProperties>
</file>