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54FAB8" w14:textId="77777777" w:rsidR="00A170CA" w:rsidRDefault="00F05F5B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lang w:eastAsia="zh-TW"/>
        </w:rPr>
        <w:t>様式４－４（Ａ４縦）</w:t>
      </w:r>
    </w:p>
    <w:p w14:paraId="46232D73" w14:textId="07EB5B3D" w:rsidR="00A170CA" w:rsidRDefault="00F05F5B">
      <w:pPr>
        <w:spacing w:line="454" w:lineRule="exact"/>
        <w:jc w:val="center"/>
        <w:rPr>
          <w:rFonts w:hint="default"/>
          <w:lang w:eastAsia="zh-TW"/>
        </w:rPr>
      </w:pPr>
      <w:r>
        <w:rPr>
          <w:rFonts w:ascii="UD デジタル 教科書体 NP-B" w:eastAsia="UD デジタル 教科書体 NP-B" w:hAnsi="UD デジタル 教科書体 NP-B"/>
          <w:sz w:val="30"/>
          <w:lang w:eastAsia="zh-TW"/>
        </w:rPr>
        <w:t>令和</w:t>
      </w:r>
      <w:r w:rsidR="007C76A8" w:rsidRPr="00262669">
        <w:rPr>
          <w:rFonts w:ascii="UD デジタル 教科書体 NP-B" w:eastAsia="UD デジタル 教科書体 NP-B" w:hAnsi="UD デジタル 教科書体 NP-B"/>
          <w:color w:val="auto"/>
          <w:sz w:val="30"/>
          <w:lang w:eastAsia="zh-TW"/>
        </w:rPr>
        <w:t>７</w:t>
      </w:r>
      <w:r>
        <w:rPr>
          <w:rFonts w:ascii="UD デジタル 教科書体 NP-B" w:eastAsia="UD デジタル 教科書体 NP-B" w:hAnsi="UD デジタル 教科書体 NP-B"/>
          <w:sz w:val="30"/>
          <w:lang w:eastAsia="zh-TW"/>
        </w:rPr>
        <w:t>年度連携型入学志願者数報告書</w:t>
      </w:r>
    </w:p>
    <w:p w14:paraId="4E936EFE" w14:textId="77777777" w:rsidR="00A170CA" w:rsidRDefault="00A170CA">
      <w:pPr>
        <w:rPr>
          <w:rFonts w:hint="default"/>
          <w:lang w:eastAsia="zh-TW"/>
        </w:rPr>
      </w:pPr>
    </w:p>
    <w:p w14:paraId="0915D46D" w14:textId="77777777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    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　</w:t>
      </w: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</w:t>
      </w:r>
      <w:r>
        <w:rPr>
          <w:rFonts w:ascii="UD デジタル 教科書体 NP-R" w:eastAsia="UD デジタル 教科書体 NP-R" w:hAnsi="UD デジタル 教科書体 NP-R"/>
        </w:rPr>
        <w:t>令和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年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月</w:t>
      </w: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 xml:space="preserve">　　日</w:t>
      </w:r>
    </w:p>
    <w:p w14:paraId="25831E62" w14:textId="77777777" w:rsidR="00A170CA" w:rsidRDefault="00A170CA">
      <w:pPr>
        <w:rPr>
          <w:rFonts w:hint="default"/>
        </w:rPr>
      </w:pPr>
    </w:p>
    <w:p w14:paraId="323165B3" w14:textId="77777777" w:rsidR="00A170CA" w:rsidRDefault="00F05F5B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</w:rPr>
        <w:t xml:space="preserve">　　</w:t>
      </w:r>
      <w:r>
        <w:rPr>
          <w:rFonts w:ascii="UD デジタル 教科書体 NP-R" w:eastAsia="UD デジタル 教科書体 NP-R" w:hAnsi="UD デジタル 教科書体 NP-R"/>
          <w:u w:val="single" w:color="000000"/>
        </w:rPr>
        <w:t xml:space="preserve">　　　　　　　</w:t>
      </w:r>
      <w:r>
        <w:rPr>
          <w:rFonts w:ascii="UD デジタル 教科書体 NP-R" w:eastAsia="UD デジタル 教科書体 NP-R" w:hAnsi="UD デジタル 教科書体 NP-R"/>
        </w:rPr>
        <w:t xml:space="preserve">　</w:t>
      </w:r>
      <w:r>
        <w:rPr>
          <w:rFonts w:ascii="UD デジタル 教科書体 NP-R" w:eastAsia="UD デジタル 教科書体 NP-R" w:hAnsi="UD デジタル 教科書体 NP-R"/>
          <w:lang w:eastAsia="zh-TW"/>
        </w:rPr>
        <w:t>高等学校長　殿</w:t>
      </w:r>
    </w:p>
    <w:p w14:paraId="2C176489" w14:textId="492D87C3" w:rsidR="00A170CA" w:rsidRDefault="00F05F5B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                            </w:t>
      </w:r>
      <w:r w:rsidRPr="00262669">
        <w:rPr>
          <w:rFonts w:ascii="UD デジタル 教科書体 NP-R" w:eastAsia="UD デジタル 教科書体 NP-R" w:hAnsi="UD デジタル 教科書体 NP-R"/>
          <w:color w:val="auto"/>
          <w:spacing w:val="57"/>
          <w:fitText w:val="856" w:id="-930949885"/>
          <w:lang w:eastAsia="zh-TW"/>
        </w:rPr>
        <w:t>学校</w:t>
      </w:r>
      <w:r w:rsidRPr="00262669">
        <w:rPr>
          <w:rFonts w:ascii="UD デジタル 教科書体 NP-R" w:eastAsia="UD デジタル 教科書体 NP-R" w:hAnsi="UD デジタル 教科書体 NP-R"/>
          <w:color w:val="auto"/>
          <w:spacing w:val="-1"/>
          <w:fitText w:val="856" w:id="-930949885"/>
          <w:lang w:eastAsia="zh-TW"/>
        </w:rPr>
        <w:t>名</w:t>
      </w:r>
    </w:p>
    <w:p w14:paraId="1878B3D0" w14:textId="77777777" w:rsidR="00A170CA" w:rsidRDefault="00A170CA">
      <w:pPr>
        <w:rPr>
          <w:rFonts w:hint="default"/>
          <w:lang w:eastAsia="zh-TW"/>
        </w:rPr>
      </w:pPr>
    </w:p>
    <w:p w14:paraId="6996F672" w14:textId="6D7BA365" w:rsidR="00A170CA" w:rsidRDefault="00F05F5B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>校長氏名</w:t>
      </w: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</w:t>
      </w:r>
    </w:p>
    <w:p w14:paraId="5F7962FB" w14:textId="77777777" w:rsidR="00A170CA" w:rsidRDefault="00A170CA">
      <w:pPr>
        <w:rPr>
          <w:rFonts w:hint="default"/>
          <w:lang w:eastAsia="zh-TW"/>
        </w:rPr>
      </w:pPr>
    </w:p>
    <w:p w14:paraId="4ED722C8" w14:textId="77777777" w:rsidR="00A170CA" w:rsidRDefault="00F05F5B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貴校への志願者の状況は下記のとおりです。</w:t>
      </w:r>
    </w:p>
    <w:p w14:paraId="2E5E2634" w14:textId="77777777" w:rsidR="00A170CA" w:rsidRDefault="00A170CA">
      <w:pPr>
        <w:jc w:val="center"/>
        <w:rPr>
          <w:rFonts w:hint="default"/>
        </w:rPr>
      </w:pPr>
    </w:p>
    <w:p w14:paraId="6CEC60AB" w14:textId="77777777" w:rsidR="00A170CA" w:rsidRDefault="00A170CA">
      <w:pPr>
        <w:jc w:val="center"/>
        <w:rPr>
          <w:rFonts w:hint="default"/>
        </w:rPr>
      </w:pPr>
    </w:p>
    <w:p w14:paraId="434580C6" w14:textId="77777777" w:rsidR="00A170CA" w:rsidRDefault="00F05F5B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             </w:t>
      </w:r>
      <w:r>
        <w:rPr>
          <w:rFonts w:ascii="UD デジタル 教科書体 NP-R" w:eastAsia="UD デジタル 教科書体 NP-R" w:hAnsi="UD デジタル 教科書体 NP-R"/>
        </w:rPr>
        <w:t>[全日制]の課程</w:t>
      </w:r>
    </w:p>
    <w:p w14:paraId="5C6A011F" w14:textId="77777777" w:rsidR="00A170CA" w:rsidRDefault="00A170CA">
      <w:pPr>
        <w:rPr>
          <w:rFonts w:hint="default"/>
        </w:rPr>
      </w:pPr>
    </w:p>
    <w:p w14:paraId="69B9F041" w14:textId="77777777" w:rsidR="00A170CA" w:rsidRDefault="00F05F5B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記</w:t>
      </w:r>
    </w:p>
    <w:p w14:paraId="1D42E055" w14:textId="77777777" w:rsidR="00A170CA" w:rsidRDefault="00A170CA">
      <w:pPr>
        <w:jc w:val="center"/>
        <w:rPr>
          <w:rFonts w:hint="default"/>
        </w:rPr>
      </w:pPr>
    </w:p>
    <w:p w14:paraId="29A4D3E1" w14:textId="77777777" w:rsidR="00A170CA" w:rsidRDefault="00A170CA">
      <w:pPr>
        <w:rPr>
          <w:rFonts w:hint="default"/>
        </w:rPr>
      </w:pPr>
    </w:p>
    <w:tbl>
      <w:tblPr>
        <w:tblW w:w="0" w:type="auto"/>
        <w:tblInd w:w="169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80"/>
        <w:gridCol w:w="3074"/>
      </w:tblGrid>
      <w:tr w:rsidR="00A170CA" w14:paraId="529C5299" w14:textId="77777777" w:rsidTr="00771635">
        <w:trPr>
          <w:trHeight w:val="984"/>
        </w:trPr>
        <w:tc>
          <w:tcPr>
            <w:tcW w:w="31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81E9055" w14:textId="02FF1067" w:rsidR="00A170CA" w:rsidRDefault="00F05F5B" w:rsidP="0077163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学　　　　科</w:t>
            </w:r>
          </w:p>
        </w:tc>
        <w:tc>
          <w:tcPr>
            <w:tcW w:w="307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4BAF66" w14:textId="77777777" w:rsidR="00A170CA" w:rsidRDefault="00F05F5B" w:rsidP="00771635">
            <w:pPr>
              <w:jc w:val="center"/>
              <w:rPr>
                <w:rFonts w:hint="default"/>
                <w:lang w:eastAsia="zh-TW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  <w:lang w:eastAsia="zh-TW"/>
              </w:rPr>
              <w:t>連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  <w:lang w:eastAsia="zh-TW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  <w:lang w:eastAsia="zh-TW"/>
              </w:rPr>
              <w:t>携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  <w:lang w:eastAsia="zh-TW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  <w:lang w:eastAsia="zh-TW"/>
              </w:rPr>
              <w:t>型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  <w:lang w:eastAsia="zh-TW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  <w:lang w:eastAsia="zh-TW"/>
              </w:rPr>
              <w:t>入</w:t>
            </w:r>
            <w:r>
              <w:rPr>
                <w:rFonts w:ascii="UD デジタル 教科書体 NP-R" w:eastAsia="UD デジタル 教科書体 NP-R" w:hAnsi="UD デジタル 教科書体 NP-R"/>
                <w:spacing w:val="-1"/>
                <w:position w:val="-13"/>
                <w:lang w:eastAsia="zh-TW"/>
              </w:rPr>
              <w:t xml:space="preserve"> </w:t>
            </w:r>
            <w:r>
              <w:rPr>
                <w:rFonts w:ascii="UD デジタル 教科書体 NP-R" w:eastAsia="UD デジタル 教科書体 NP-R" w:hAnsi="UD デジタル 教科書体 NP-R"/>
                <w:position w:val="-13"/>
                <w:lang w:eastAsia="zh-TW"/>
              </w:rPr>
              <w:t>学</w:t>
            </w:r>
          </w:p>
          <w:p w14:paraId="5AA3A275" w14:textId="0E24E94E" w:rsidR="00A170CA" w:rsidRDefault="00F05F5B" w:rsidP="00771635">
            <w:pPr>
              <w:jc w:val="center"/>
              <w:rPr>
                <w:rFonts w:hint="default"/>
                <w:lang w:eastAsia="zh-TW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  <w:lang w:eastAsia="zh-TW"/>
              </w:rPr>
              <w:t>志　願　者　数</w:t>
            </w:r>
          </w:p>
        </w:tc>
      </w:tr>
      <w:tr w:rsidR="00A170CA" w14:paraId="17902A3E" w14:textId="77777777">
        <w:tc>
          <w:tcPr>
            <w:tcW w:w="31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219873B" w14:textId="77777777" w:rsidR="00A170CA" w:rsidRDefault="00A170CA">
            <w:pPr>
              <w:rPr>
                <w:rFonts w:hint="default"/>
                <w:lang w:eastAsia="zh-TW"/>
              </w:rPr>
            </w:pPr>
          </w:p>
          <w:p w14:paraId="3865BF7F" w14:textId="77777777" w:rsidR="00A170CA" w:rsidRDefault="00A170CA">
            <w:pPr>
              <w:rPr>
                <w:rFonts w:hint="default"/>
                <w:lang w:eastAsia="zh-TW"/>
              </w:rPr>
            </w:pPr>
          </w:p>
          <w:p w14:paraId="3270358B" w14:textId="77777777" w:rsidR="00A170CA" w:rsidRDefault="00A170CA">
            <w:pPr>
              <w:rPr>
                <w:rFonts w:hint="default"/>
                <w:lang w:eastAsia="zh-TW"/>
              </w:rPr>
            </w:pPr>
          </w:p>
          <w:p w14:paraId="15C2D723" w14:textId="77777777" w:rsidR="00A170CA" w:rsidRDefault="00A170CA">
            <w:pPr>
              <w:rPr>
                <w:rFonts w:hint="default"/>
                <w:lang w:eastAsia="zh-TW"/>
              </w:rPr>
            </w:pPr>
          </w:p>
          <w:p w14:paraId="6EC411AF" w14:textId="77777777" w:rsidR="00A170CA" w:rsidRDefault="00A170CA">
            <w:pPr>
              <w:rPr>
                <w:rFonts w:hint="default"/>
                <w:lang w:eastAsia="zh-TW"/>
              </w:rPr>
            </w:pPr>
          </w:p>
        </w:tc>
        <w:tc>
          <w:tcPr>
            <w:tcW w:w="3074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2E75AB6" w14:textId="77777777" w:rsidR="00A170CA" w:rsidRDefault="00A170CA">
            <w:pPr>
              <w:rPr>
                <w:rFonts w:hint="default"/>
                <w:lang w:eastAsia="zh-TW"/>
              </w:rPr>
            </w:pPr>
          </w:p>
          <w:p w14:paraId="308FE6F0" w14:textId="77777777" w:rsidR="00A170CA" w:rsidRDefault="00A170CA">
            <w:pPr>
              <w:rPr>
                <w:rFonts w:hint="default"/>
                <w:lang w:eastAsia="zh-TW"/>
              </w:rPr>
            </w:pPr>
          </w:p>
          <w:p w14:paraId="1B9B518B" w14:textId="77777777" w:rsidR="00A170CA" w:rsidRDefault="00A170CA">
            <w:pPr>
              <w:rPr>
                <w:rFonts w:hint="default"/>
                <w:lang w:eastAsia="zh-TW"/>
              </w:rPr>
            </w:pPr>
          </w:p>
          <w:p w14:paraId="3093F87F" w14:textId="77777777" w:rsidR="00A170CA" w:rsidRDefault="00A170CA">
            <w:pPr>
              <w:rPr>
                <w:rFonts w:hint="default"/>
                <w:lang w:eastAsia="zh-TW"/>
              </w:rPr>
            </w:pPr>
          </w:p>
          <w:p w14:paraId="37B0E00D" w14:textId="77777777" w:rsidR="00A170CA" w:rsidRDefault="00A170CA">
            <w:pPr>
              <w:rPr>
                <w:rFonts w:hint="default"/>
                <w:lang w:eastAsia="zh-TW"/>
              </w:rPr>
            </w:pPr>
          </w:p>
        </w:tc>
      </w:tr>
    </w:tbl>
    <w:p w14:paraId="10B145FF" w14:textId="77777777" w:rsidR="00A170CA" w:rsidRDefault="00A170CA">
      <w:pPr>
        <w:rPr>
          <w:rFonts w:hint="default"/>
          <w:lang w:eastAsia="zh-TW"/>
        </w:rPr>
      </w:pPr>
    </w:p>
    <w:p w14:paraId="7BD70753" w14:textId="77777777" w:rsidR="00F05F5B" w:rsidRDefault="00F05F5B">
      <w:pPr>
        <w:rPr>
          <w:rFonts w:hint="default"/>
          <w:lang w:eastAsia="zh-TW"/>
        </w:rPr>
      </w:pPr>
    </w:p>
    <w:sectPr w:rsidR="00F05F5B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64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6C8C9AF" w14:textId="77777777" w:rsidR="001A7F0B" w:rsidRDefault="001A7F0B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69E1068F" w14:textId="77777777" w:rsidR="001A7F0B" w:rsidRDefault="001A7F0B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D9EA368" w14:textId="77777777" w:rsidR="001A7F0B" w:rsidRDefault="001A7F0B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25B06349" w14:textId="77777777" w:rsidR="001A7F0B" w:rsidRDefault="001A7F0B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7"/>
  <w:displayBackgroundShape/>
  <w:bordersDoNotSurroundHeader/>
  <w:bordersDoNotSurroundFooter/>
  <w:proofState w:spelling="clean" w:grammar="clean"/>
  <w:defaultTabStop w:val="857"/>
  <w:hyphenationZone w:val="0"/>
  <w:drawingGridHorizontalSpacing w:val="377"/>
  <w:drawingGridVerticalSpacing w:val="36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50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02C1"/>
    <w:rsid w:val="000F382E"/>
    <w:rsid w:val="001622C3"/>
    <w:rsid w:val="001A7F0B"/>
    <w:rsid w:val="0025160A"/>
    <w:rsid w:val="00262669"/>
    <w:rsid w:val="002D56BB"/>
    <w:rsid w:val="003C02C1"/>
    <w:rsid w:val="004A004F"/>
    <w:rsid w:val="005365C7"/>
    <w:rsid w:val="005568CC"/>
    <w:rsid w:val="00771635"/>
    <w:rsid w:val="007C73E5"/>
    <w:rsid w:val="007C76A8"/>
    <w:rsid w:val="007D23FD"/>
    <w:rsid w:val="00945018"/>
    <w:rsid w:val="00A170CA"/>
    <w:rsid w:val="00B01F2B"/>
    <w:rsid w:val="00B05042"/>
    <w:rsid w:val="00C36774"/>
    <w:rsid w:val="00D922AD"/>
    <w:rsid w:val="00D96653"/>
    <w:rsid w:val="00DD450C"/>
    <w:rsid w:val="00E45869"/>
    <w:rsid w:val="00F05F5B"/>
    <w:rsid w:val="00F90B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4970D6E"/>
  <w15:chartTrackingRefBased/>
  <w15:docId w15:val="{851CFA6F-399B-48E0-A6B6-2D8550EA9C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365C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5365C7"/>
    <w:rPr>
      <w:rFonts w:ascii="Times New Roman" w:hAnsi="Times New Roman"/>
      <w:color w:val="000000"/>
      <w:sz w:val="21"/>
    </w:rPr>
  </w:style>
  <w:style w:type="paragraph" w:styleId="a5">
    <w:name w:val="footer"/>
    <w:basedOn w:val="a"/>
    <w:link w:val="a6"/>
    <w:uiPriority w:val="99"/>
    <w:unhideWhenUsed/>
    <w:rsid w:val="005365C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365C7"/>
    <w:rPr>
      <w:rFonts w:ascii="Times New Roman" w:hAnsi="Times New Roman"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53</Words>
  <Characters>307</Characters>
  <DocSecurity>0</DocSecurity>
  <Lines>2</Lines>
  <Paragraphs>1</Paragraphs>
  <ScaleCrop>false</ScaleCrop>
  <Company/>
  <LinksUpToDate>false</LinksUpToDate>
  <CharactersWithSpaces>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2020-10-21T09:28:00Z</dcterms:created>
  <dcterms:modified xsi:type="dcterms:W3CDTF">2024-09-09T07:40:00Z</dcterms:modified>
</cp:coreProperties>
</file>